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82D9D" w14:textId="285FA338" w:rsidR="00BD1C6A" w:rsidRDefault="004C6E3E" w:rsidP="00341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21CD1">
        <w:rPr>
          <w:rFonts w:ascii="Times New Roman" w:eastAsia="Times New Roman" w:hAnsi="Times New Roman" w:cs="Times New Roman"/>
          <w:b/>
          <w:sz w:val="18"/>
          <w:szCs w:val="18"/>
        </w:rPr>
        <w:t>РЕШЕНИЕ, ПРИНЯТОЕ НА ОБЩЕМ ГОДОВОМ СОБРАНИИ СОБСТВЕННИКОВ</w:t>
      </w:r>
      <w:r w:rsidR="003415F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321CD1">
        <w:rPr>
          <w:rFonts w:ascii="Times New Roman" w:eastAsia="Times New Roman" w:hAnsi="Times New Roman" w:cs="Times New Roman"/>
          <w:b/>
          <w:sz w:val="18"/>
          <w:szCs w:val="18"/>
        </w:rPr>
        <w:t>ПОМЕЩЕНИЙ МНОГОКВАРТИРНОГО ДОМА</w:t>
      </w:r>
      <w:r w:rsidR="00C40FB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846C33">
        <w:rPr>
          <w:rFonts w:ascii="Times New Roman" w:eastAsia="Times New Roman" w:hAnsi="Times New Roman" w:cs="Times New Roman"/>
          <w:b/>
          <w:sz w:val="18"/>
          <w:szCs w:val="18"/>
        </w:rPr>
        <w:t>9</w:t>
      </w:r>
      <w:r w:rsidR="00396EE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321CD1">
        <w:rPr>
          <w:rFonts w:ascii="Times New Roman" w:eastAsia="Times New Roman" w:hAnsi="Times New Roman" w:cs="Times New Roman"/>
          <w:b/>
          <w:sz w:val="18"/>
          <w:szCs w:val="18"/>
        </w:rPr>
        <w:t>ПО УЛ.</w:t>
      </w:r>
      <w:r w:rsidR="00396EEE" w:rsidRPr="00396EE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846C33">
        <w:rPr>
          <w:rFonts w:ascii="Times New Roman" w:eastAsia="Times New Roman" w:hAnsi="Times New Roman" w:cs="Times New Roman"/>
          <w:b/>
          <w:sz w:val="18"/>
          <w:szCs w:val="18"/>
        </w:rPr>
        <w:t>УДИВИТЕЛЬНАЯ</w:t>
      </w:r>
      <w:r w:rsidRPr="00321CD1">
        <w:rPr>
          <w:rFonts w:ascii="Times New Roman" w:eastAsia="Times New Roman" w:hAnsi="Times New Roman" w:cs="Times New Roman"/>
          <w:b/>
          <w:sz w:val="18"/>
          <w:szCs w:val="18"/>
        </w:rPr>
        <w:t xml:space="preserve"> Г. КАЗАНИ, ПРОВОДИМОГО В ОЧНО-ЗАОЧНОЙ ФОРМЕ</w:t>
      </w:r>
    </w:p>
    <w:p w14:paraId="40EA8DE4" w14:textId="6683919C" w:rsidR="004C6E3E" w:rsidRPr="004C6E3E" w:rsidRDefault="004C6E3E" w:rsidP="00694077">
      <w:pPr>
        <w:spacing w:after="120" w:line="192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Казань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4C6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«_____» ________________20</w:t>
      </w:r>
      <w:r w:rsidR="0076022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31B4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60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2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</w:p>
    <w:p w14:paraId="015243F7" w14:textId="77777777" w:rsidR="004C6E3E" w:rsidRPr="004C6E3E" w:rsidRDefault="004C6E3E" w:rsidP="004C6E3E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6E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Участвовали собственник (-и) жилого / нежилого помещения № ________: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4871"/>
      </w:tblGrid>
      <w:tr w:rsidR="004C6E3E" w:rsidRPr="00A912AB" w14:paraId="1F9DF5F4" w14:textId="77777777" w:rsidTr="009A4266">
        <w:tc>
          <w:tcPr>
            <w:tcW w:w="14871" w:type="dxa"/>
            <w:tcBorders>
              <w:top w:val="nil"/>
              <w:left w:val="nil"/>
              <w:right w:val="nil"/>
            </w:tcBorders>
          </w:tcPr>
          <w:p w14:paraId="4C060FEE" w14:textId="77777777" w:rsidR="004C6E3E" w:rsidRPr="00A912AB" w:rsidRDefault="004C6E3E" w:rsidP="009A4266">
            <w:pPr>
              <w:pStyle w:val="a3"/>
              <w:numPr>
                <w:ilvl w:val="0"/>
                <w:numId w:val="1"/>
              </w:numPr>
              <w:ind w:left="0" w:hanging="111"/>
              <w:jc w:val="both"/>
              <w:rPr>
                <w:sz w:val="16"/>
                <w:szCs w:val="16"/>
              </w:rPr>
            </w:pPr>
          </w:p>
        </w:tc>
      </w:tr>
    </w:tbl>
    <w:p w14:paraId="09F16471" w14:textId="77777777" w:rsidR="004C6E3E" w:rsidRPr="00A912AB" w:rsidRDefault="004C6E3E" w:rsidP="004C6E3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912AB">
        <w:rPr>
          <w:rFonts w:ascii="Times New Roman" w:hAnsi="Times New Roman" w:cs="Times New Roman"/>
          <w:sz w:val="16"/>
          <w:szCs w:val="16"/>
        </w:rPr>
        <w:t xml:space="preserve">ФИО собственника, в случае участия представителя </w:t>
      </w:r>
      <w:r w:rsidR="009A4266" w:rsidRPr="00A912AB">
        <w:rPr>
          <w:rFonts w:ascii="Times New Roman" w:hAnsi="Times New Roman" w:cs="Times New Roman"/>
          <w:sz w:val="16"/>
          <w:szCs w:val="16"/>
        </w:rPr>
        <w:t xml:space="preserve">– </w:t>
      </w:r>
      <w:r w:rsidRPr="00A912AB">
        <w:rPr>
          <w:rFonts w:ascii="Times New Roman" w:hAnsi="Times New Roman" w:cs="Times New Roman"/>
          <w:sz w:val="16"/>
          <w:szCs w:val="16"/>
        </w:rPr>
        <w:t>ФИО представителя (в случае участия представителя дополнительно реквизиты документа подтверждающего полномочия представителя)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4"/>
      </w:tblGrid>
      <w:tr w:rsidR="009A4266" w:rsidRPr="00A912AB" w14:paraId="7AA5DDB9" w14:textId="77777777" w:rsidTr="00A912AB">
        <w:trPr>
          <w:trHeight w:val="295"/>
        </w:trPr>
        <w:tc>
          <w:tcPr>
            <w:tcW w:w="15583" w:type="dxa"/>
            <w:tcBorders>
              <w:top w:val="nil"/>
              <w:left w:val="nil"/>
              <w:right w:val="nil"/>
            </w:tcBorders>
          </w:tcPr>
          <w:p w14:paraId="0CA6EB84" w14:textId="77777777" w:rsidR="009A4266" w:rsidRPr="00A912AB" w:rsidRDefault="009A4266" w:rsidP="004C6E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67C7695" w14:textId="68C1F5AC" w:rsidR="009A4266" w:rsidRPr="003415FE" w:rsidRDefault="009A4266" w:rsidP="003415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Hlk41904224"/>
      <w:r w:rsidRPr="00A912AB">
        <w:rPr>
          <w:rFonts w:ascii="Times New Roman" w:hAnsi="Times New Roman" w:cs="Times New Roman"/>
          <w:sz w:val="16"/>
          <w:szCs w:val="16"/>
        </w:rPr>
        <w:t>Реквизиты правоустанавливающего (правоподтверждающего) документа</w:t>
      </w:r>
      <w:r w:rsidR="00760228">
        <w:rPr>
          <w:rFonts w:ascii="Times New Roman" w:hAnsi="Times New Roman" w:cs="Times New Roman"/>
          <w:sz w:val="16"/>
          <w:szCs w:val="16"/>
        </w:rPr>
        <w:t>: свидетельство о регистрации права собственности, либо выписка из ЕГРН.</w:t>
      </w:r>
      <w:bookmarkEnd w:id="0"/>
    </w:p>
    <w:p w14:paraId="0FDDF86A" w14:textId="77777777" w:rsidR="009A4266" w:rsidRDefault="009A4266" w:rsidP="009A4266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871"/>
      </w:tblGrid>
      <w:tr w:rsidR="009A4266" w14:paraId="12401522" w14:textId="77777777" w:rsidTr="00A912AB">
        <w:trPr>
          <w:trHeight w:val="568"/>
        </w:trPr>
        <w:tc>
          <w:tcPr>
            <w:tcW w:w="14871" w:type="dxa"/>
            <w:tcBorders>
              <w:left w:val="nil"/>
              <w:right w:val="nil"/>
            </w:tcBorders>
          </w:tcPr>
          <w:p w14:paraId="518FBC85" w14:textId="77777777" w:rsidR="009A4266" w:rsidRPr="00A912AB" w:rsidRDefault="009A4266" w:rsidP="009A4266">
            <w:pPr>
              <w:pStyle w:val="a3"/>
              <w:ind w:left="-121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A912AB">
              <w:rPr>
                <w:rFonts w:ascii="Times New Roman" w:hAnsi="Times New Roman" w:cs="Times New Roman"/>
                <w:sz w:val="16"/>
                <w:szCs w:val="16"/>
              </w:rPr>
              <w:t>ФИО собственника, в случае участия представителя – ФИО представителя (в случае участия представителя дополнительно реквизиты документа подтверждающего полномочия представителя)</w:t>
            </w:r>
          </w:p>
        </w:tc>
      </w:tr>
    </w:tbl>
    <w:p w14:paraId="289A2116" w14:textId="77777777" w:rsidR="00760228" w:rsidRDefault="00760228" w:rsidP="00760228">
      <w:pPr>
        <w:spacing w:after="200" w:line="240" w:lineRule="auto"/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760228">
        <w:rPr>
          <w:rFonts w:ascii="Times New Roman" w:hAnsi="Times New Roman" w:cs="Times New Roman"/>
          <w:sz w:val="16"/>
          <w:szCs w:val="16"/>
        </w:rPr>
        <w:t>Реквизиты правоустанавливающего (правоподтверждающего) документа: свидетельство о регистрации права собственности, либо выписка из ЕГРН.</w:t>
      </w:r>
    </w:p>
    <w:p w14:paraId="647148DB" w14:textId="5F53B02A" w:rsidR="009A4266" w:rsidRPr="00846C33" w:rsidRDefault="00955956" w:rsidP="00C22E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9"/>
          <w:lang w:eastAsia="ru-RU"/>
        </w:rPr>
      </w:pPr>
      <w:r w:rsidRPr="00846C33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ВАЖНО!!!</w:t>
      </w:r>
      <w:r w:rsidRPr="00846C33">
        <w:rPr>
          <w:rFonts w:ascii="Times New Roman" w:eastAsia="Times New Roman" w:hAnsi="Times New Roman" w:cs="Times New Roman"/>
          <w:b/>
          <w:sz w:val="18"/>
          <w:szCs w:val="19"/>
          <w:lang w:eastAsia="ru-RU"/>
        </w:rPr>
        <w:t xml:space="preserve"> </w:t>
      </w:r>
      <w:r w:rsidR="009A4266" w:rsidRPr="00846C33">
        <w:rPr>
          <w:rFonts w:ascii="Times New Roman" w:eastAsia="Times New Roman" w:hAnsi="Times New Roman" w:cs="Times New Roman"/>
          <w:b/>
          <w:sz w:val="18"/>
          <w:szCs w:val="19"/>
          <w:lang w:eastAsia="ru-RU"/>
        </w:rPr>
        <w:t>Вставьте: «за», «против», «воздержался» по каждому вопросу повестки дня, поставленному на голосование. В одном квадрате должно быть поставлено не более одного голоса. Решение имеет право записывать только собственник (уполномоченное лицо). В случае нарушения этих условий решение данного собственника считается недействительным. Не допускается заполнение решения карандашом и внесение в него каких-либо исправлений.</w:t>
      </w:r>
    </w:p>
    <w:tbl>
      <w:tblPr>
        <w:tblStyle w:val="a4"/>
        <w:tblW w:w="16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3892"/>
        <w:gridCol w:w="992"/>
        <w:gridCol w:w="851"/>
      </w:tblGrid>
      <w:tr w:rsidR="009A4266" w:rsidRPr="00321CD1" w14:paraId="6B38D48E" w14:textId="77777777" w:rsidTr="00043F5B">
        <w:tc>
          <w:tcPr>
            <w:tcW w:w="425" w:type="dxa"/>
          </w:tcPr>
          <w:p w14:paraId="6904F304" w14:textId="77777777" w:rsidR="009A4266" w:rsidRPr="00321CD1" w:rsidRDefault="009A4266" w:rsidP="00694077">
            <w:pPr>
              <w:jc w:val="center"/>
              <w:rPr>
                <w:b/>
                <w:bCs/>
              </w:rPr>
            </w:pPr>
            <w:r w:rsidRPr="00321CD1">
              <w:rPr>
                <w:b/>
                <w:bCs/>
              </w:rPr>
              <w:t>№</w:t>
            </w:r>
          </w:p>
        </w:tc>
        <w:tc>
          <w:tcPr>
            <w:tcW w:w="13892" w:type="dxa"/>
          </w:tcPr>
          <w:p w14:paraId="7DEBCB26" w14:textId="77777777" w:rsidR="009A4266" w:rsidRPr="00321CD1" w:rsidRDefault="009A4266" w:rsidP="00694077">
            <w:pPr>
              <w:jc w:val="center"/>
              <w:rPr>
                <w:b/>
                <w:bCs/>
              </w:rPr>
            </w:pPr>
            <w:r w:rsidRPr="00321CD1">
              <w:rPr>
                <w:b/>
                <w:bCs/>
              </w:rPr>
              <w:t>Повестка дня</w:t>
            </w:r>
          </w:p>
        </w:tc>
        <w:tc>
          <w:tcPr>
            <w:tcW w:w="992" w:type="dxa"/>
          </w:tcPr>
          <w:p w14:paraId="59DD63D2" w14:textId="247BF568" w:rsidR="009A4266" w:rsidRPr="00846C33" w:rsidRDefault="009A4266" w:rsidP="00694077">
            <w:pPr>
              <w:jc w:val="center"/>
              <w:rPr>
                <w:b/>
                <w:bCs/>
                <w:sz w:val="20"/>
              </w:rPr>
            </w:pPr>
            <w:r w:rsidRPr="00846C33">
              <w:rPr>
                <w:b/>
                <w:bCs/>
                <w:sz w:val="20"/>
              </w:rPr>
              <w:t>Соб</w:t>
            </w:r>
            <w:r w:rsidR="00694077">
              <w:rPr>
                <w:b/>
                <w:bCs/>
                <w:sz w:val="20"/>
              </w:rPr>
              <w:t>-к</w:t>
            </w:r>
            <w:r w:rsidRPr="00846C33">
              <w:rPr>
                <w:b/>
                <w:bCs/>
                <w:sz w:val="20"/>
              </w:rPr>
              <w:t xml:space="preserve"> 1</w:t>
            </w:r>
          </w:p>
        </w:tc>
        <w:tc>
          <w:tcPr>
            <w:tcW w:w="851" w:type="dxa"/>
          </w:tcPr>
          <w:p w14:paraId="1D4B423D" w14:textId="20DF78AB" w:rsidR="009A4266" w:rsidRPr="00846C33" w:rsidRDefault="009A4266" w:rsidP="00694077">
            <w:pPr>
              <w:jc w:val="center"/>
              <w:rPr>
                <w:b/>
                <w:bCs/>
                <w:sz w:val="20"/>
              </w:rPr>
            </w:pPr>
            <w:r w:rsidRPr="00846C33">
              <w:rPr>
                <w:b/>
                <w:bCs/>
                <w:sz w:val="20"/>
              </w:rPr>
              <w:t>Соб</w:t>
            </w:r>
            <w:r w:rsidR="00694077">
              <w:rPr>
                <w:b/>
                <w:bCs/>
                <w:sz w:val="20"/>
              </w:rPr>
              <w:t>-</w:t>
            </w:r>
            <w:r w:rsidRPr="00846C33">
              <w:rPr>
                <w:b/>
                <w:bCs/>
                <w:sz w:val="20"/>
              </w:rPr>
              <w:t>к 2</w:t>
            </w:r>
          </w:p>
        </w:tc>
      </w:tr>
      <w:tr w:rsidR="009A4266" w:rsidRPr="00AB569A" w14:paraId="400CC3A3" w14:textId="77777777" w:rsidTr="00043F5B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425" w:type="dxa"/>
            <w:vMerge w:val="restart"/>
          </w:tcPr>
          <w:p w14:paraId="7E3F46D7" w14:textId="77777777" w:rsidR="009A4266" w:rsidRPr="00846C33" w:rsidRDefault="009A4266" w:rsidP="00A8255E">
            <w:pPr>
              <w:jc w:val="center"/>
              <w:rPr>
                <w:b/>
                <w:bCs/>
                <w:sz w:val="20"/>
              </w:rPr>
            </w:pPr>
            <w:r w:rsidRPr="00846C33">
              <w:rPr>
                <w:b/>
                <w:bCs/>
                <w:sz w:val="20"/>
              </w:rPr>
              <w:t>1</w:t>
            </w:r>
          </w:p>
        </w:tc>
        <w:tc>
          <w:tcPr>
            <w:tcW w:w="15735" w:type="dxa"/>
            <w:gridSpan w:val="3"/>
            <w:shd w:val="clear" w:color="auto" w:fill="D9D9D9" w:themeFill="background1" w:themeFillShade="D9"/>
          </w:tcPr>
          <w:p w14:paraId="5C8D9EAA" w14:textId="77777777" w:rsidR="009A4266" w:rsidRPr="001914C2" w:rsidRDefault="009A4266" w:rsidP="001914C2">
            <w:pPr>
              <w:contextualSpacing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1914C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Избрание председателя и секретаря общего собрания</w:t>
            </w:r>
          </w:p>
        </w:tc>
      </w:tr>
      <w:tr w:rsidR="009A4266" w14:paraId="09370CE3" w14:textId="77777777" w:rsidTr="00043F5B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25" w:type="dxa"/>
            <w:vMerge/>
          </w:tcPr>
          <w:p w14:paraId="44BA22ED" w14:textId="77777777" w:rsidR="009A4266" w:rsidRPr="00846C33" w:rsidRDefault="009A4266" w:rsidP="00A8255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66795EC2" w14:textId="7407E649" w:rsidR="009A4266" w:rsidRPr="00694077" w:rsidRDefault="009A4266" w:rsidP="00846C33">
            <w:pPr>
              <w:contextualSpacing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Предлагаемые кандид</w:t>
            </w:r>
            <w:r w:rsidR="001914C2"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атуры: Председатель собрания –</w:t>
            </w:r>
            <w:r w:rsidR="001660E6"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846C3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Маннанов Марат Миннебаевич</w:t>
            </w:r>
            <w:r w:rsidR="001660E6"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(кв.</w:t>
            </w:r>
            <w:r w:rsidR="00846C3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152</w:t>
            </w: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);</w:t>
            </w:r>
            <w:r w:rsidR="0069407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Секретарь собрания –</w:t>
            </w:r>
            <w:r w:rsidR="003251B3"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846C3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Фарукшина Ризида Рифовна</w:t>
            </w:r>
            <w:r w:rsidR="003251B3"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(кв.</w:t>
            </w:r>
            <w:r w:rsidR="00846C3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114</w:t>
            </w: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)</w:t>
            </w:r>
          </w:p>
        </w:tc>
        <w:tc>
          <w:tcPr>
            <w:tcW w:w="992" w:type="dxa"/>
          </w:tcPr>
          <w:p w14:paraId="59351F0D" w14:textId="77777777" w:rsidR="009A4266" w:rsidRPr="00760228" w:rsidRDefault="009A4266" w:rsidP="001914C2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65F5291C" w14:textId="77777777" w:rsidR="009A4266" w:rsidRPr="001914C2" w:rsidRDefault="009A4266" w:rsidP="001914C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A4266" w14:paraId="04E7D417" w14:textId="77777777" w:rsidTr="00043F5B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425" w:type="dxa"/>
            <w:vMerge w:val="restart"/>
          </w:tcPr>
          <w:p w14:paraId="1FF621A8" w14:textId="77777777" w:rsidR="009A4266" w:rsidRPr="00846C33" w:rsidRDefault="009A4266" w:rsidP="00A8255E">
            <w:pPr>
              <w:jc w:val="center"/>
              <w:rPr>
                <w:b/>
                <w:bCs/>
                <w:sz w:val="20"/>
              </w:rPr>
            </w:pPr>
            <w:r w:rsidRPr="00846C33">
              <w:rPr>
                <w:b/>
                <w:bCs/>
                <w:sz w:val="20"/>
              </w:rPr>
              <w:t>2</w:t>
            </w:r>
          </w:p>
        </w:tc>
        <w:tc>
          <w:tcPr>
            <w:tcW w:w="15735" w:type="dxa"/>
            <w:gridSpan w:val="3"/>
            <w:shd w:val="clear" w:color="auto" w:fill="D9D9D9" w:themeFill="background1" w:themeFillShade="D9"/>
          </w:tcPr>
          <w:p w14:paraId="4075DE8E" w14:textId="77AAB394" w:rsidR="009A4266" w:rsidRPr="00396EEE" w:rsidRDefault="009A4266" w:rsidP="00396EEE">
            <w:pPr>
              <w:contextualSpacing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96EEE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Избрание членов счетной комиссии (ст.161 п. 1 Жилищного кодекса РФ)</w:t>
            </w:r>
          </w:p>
        </w:tc>
      </w:tr>
      <w:tr w:rsidR="00396EEE" w14:paraId="22FBCC1B" w14:textId="77777777" w:rsidTr="00043F5B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425" w:type="dxa"/>
            <w:vMerge/>
          </w:tcPr>
          <w:p w14:paraId="4CC03C6A" w14:textId="77777777" w:rsidR="00396EEE" w:rsidRPr="00846C33" w:rsidRDefault="00396EEE" w:rsidP="00A8255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05DA81FB" w14:textId="48846186" w:rsidR="00396EEE" w:rsidRPr="00396EEE" w:rsidRDefault="00396EEE" w:rsidP="0000687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Предл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агаемые</w:t>
            </w: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кандидатур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ы</w:t>
            </w: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: Член</w:t>
            </w:r>
            <w:r w:rsidR="00846C3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ы</w:t>
            </w: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счетной комиссии – </w:t>
            </w:r>
            <w:r w:rsidR="00846C3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Сидоренко Михаил Николаевич (кв. 39), Мигра</w:t>
            </w:r>
            <w:r w:rsidR="0000687A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зова Карина Маратовна (кв. 54)</w:t>
            </w:r>
          </w:p>
        </w:tc>
        <w:tc>
          <w:tcPr>
            <w:tcW w:w="992" w:type="dxa"/>
          </w:tcPr>
          <w:p w14:paraId="2AB93B00" w14:textId="77777777" w:rsidR="00396EEE" w:rsidRPr="00760228" w:rsidRDefault="00396EEE" w:rsidP="001914C2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1F19270C" w14:textId="77777777" w:rsidR="00396EEE" w:rsidRPr="001914C2" w:rsidRDefault="00396EEE" w:rsidP="001914C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C4B67" w:rsidRPr="00396EEE" w14:paraId="1F6542A4" w14:textId="77777777" w:rsidTr="00043F5B">
        <w:tblPrEx>
          <w:tblLook w:val="0000" w:firstRow="0" w:lastRow="0" w:firstColumn="0" w:lastColumn="0" w:noHBand="0" w:noVBand="0"/>
        </w:tblPrEx>
        <w:trPr>
          <w:trHeight w:val="50"/>
        </w:trPr>
        <w:tc>
          <w:tcPr>
            <w:tcW w:w="425" w:type="dxa"/>
            <w:vMerge w:val="restart"/>
          </w:tcPr>
          <w:p w14:paraId="10897F9E" w14:textId="77777777" w:rsidR="001C4B67" w:rsidRPr="00846C33" w:rsidRDefault="001C4B67" w:rsidP="001C4B67">
            <w:pPr>
              <w:jc w:val="center"/>
              <w:rPr>
                <w:b/>
                <w:bCs/>
                <w:sz w:val="20"/>
              </w:rPr>
            </w:pPr>
            <w:r w:rsidRPr="00846C33">
              <w:rPr>
                <w:b/>
                <w:bCs/>
                <w:sz w:val="20"/>
              </w:rPr>
              <w:t>3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05F19171" w14:textId="41FE7276" w:rsidR="001C4B67" w:rsidRPr="00396EEE" w:rsidRDefault="00B15CA4" w:rsidP="001C4B6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Переи</w:t>
            </w:r>
            <w:r w:rsidR="001C4B67" w:rsidRPr="00E520A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збрание членов совета многоквартирного дома (ст.</w:t>
            </w:r>
            <w:r w:rsidR="001C4B67" w:rsidRPr="00031CC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161.1 п</w:t>
            </w:r>
            <w:r w:rsidR="001C4B67" w:rsidRPr="00E520A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 1 Жилищного кодекса РФ)</w:t>
            </w:r>
          </w:p>
        </w:tc>
      </w:tr>
      <w:tr w:rsidR="001C4B67" w:rsidRPr="001914C2" w14:paraId="049AC515" w14:textId="77777777" w:rsidTr="00043F5B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425" w:type="dxa"/>
            <w:vMerge/>
          </w:tcPr>
          <w:p w14:paraId="0ABA55F6" w14:textId="77777777" w:rsidR="001C4B67" w:rsidRPr="00846C33" w:rsidRDefault="001C4B67" w:rsidP="001C4B6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39904BEC" w14:textId="079028A6" w:rsidR="001C4B67" w:rsidRPr="00A20807" w:rsidRDefault="001C4B67" w:rsidP="001C4B67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A20807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Предложенные кандидатуры: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Председатель</w:t>
            </w:r>
            <w:r w:rsidRPr="00A20807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совета многоквартирного дома – </w:t>
            </w:r>
            <w:r w:rsidR="00BB0CED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Маннанов Марат Миннебаевич</w:t>
            </w:r>
            <w:r w:rsidR="00BB0CED"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(кв.</w:t>
            </w:r>
            <w:r w:rsidR="00BB0CED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152</w:t>
            </w:r>
            <w:r w:rsidRPr="007C0AD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);</w:t>
            </w:r>
          </w:p>
          <w:p w14:paraId="298083AD" w14:textId="12365202" w:rsidR="001C4B67" w:rsidRPr="00396EEE" w:rsidRDefault="001C4B67" w:rsidP="0000687A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20807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Член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ы</w:t>
            </w:r>
            <w:r w:rsidRPr="00A20807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совета многоквартирного дома – </w:t>
            </w:r>
            <w:r w:rsidR="00BB0CED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Маннанов Марат Миннебаевич</w:t>
            </w:r>
            <w:r w:rsidR="00BB0CED"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(кв.</w:t>
            </w:r>
            <w:r w:rsidR="00BB0CED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152</w:t>
            </w:r>
            <w:r w:rsidRPr="007C0AD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, </w:t>
            </w:r>
            <w:r w:rsidR="00BB0CED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Сидоренко Михаил Николаевич (кв. 39), Мигразо</w:t>
            </w:r>
            <w:r w:rsidR="0000687A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ва Карина Маратовна (кв. 54),</w:t>
            </w:r>
            <w:r w:rsidR="00BB0CED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Фарукшина Ризида Рифовна</w:t>
            </w:r>
            <w:r w:rsidR="00BB0CED"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(кв.</w:t>
            </w:r>
            <w:r w:rsidR="00BB0CED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114).</w:t>
            </w:r>
          </w:p>
        </w:tc>
        <w:tc>
          <w:tcPr>
            <w:tcW w:w="992" w:type="dxa"/>
          </w:tcPr>
          <w:p w14:paraId="42485E5C" w14:textId="77777777" w:rsidR="001C4B67" w:rsidRPr="00760228" w:rsidRDefault="001C4B67" w:rsidP="001C4B67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6D58D971" w14:textId="77777777" w:rsidR="001C4B67" w:rsidRPr="001914C2" w:rsidRDefault="001C4B67" w:rsidP="001C4B6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55956" w14:paraId="661287CB" w14:textId="77777777" w:rsidTr="00043F5B">
        <w:tblPrEx>
          <w:tblLook w:val="0000" w:firstRow="0" w:lastRow="0" w:firstColumn="0" w:lastColumn="0" w:noHBand="0" w:noVBand="0"/>
        </w:tblPrEx>
        <w:trPr>
          <w:trHeight w:val="50"/>
        </w:trPr>
        <w:tc>
          <w:tcPr>
            <w:tcW w:w="425" w:type="dxa"/>
            <w:vMerge w:val="restart"/>
          </w:tcPr>
          <w:p w14:paraId="35A2EB0F" w14:textId="2193A1EC" w:rsidR="00955956" w:rsidRPr="00846C33" w:rsidRDefault="00BB0CED" w:rsidP="009559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46207418" w14:textId="66721239" w:rsidR="00955956" w:rsidRPr="00396EEE" w:rsidRDefault="00831251" w:rsidP="008312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3125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 наделении совета многоквартирного дома полномочиями на принятие решений о текущем ремонте общего имущества в многоквартирном доме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955956" w14:paraId="219177AD" w14:textId="77777777" w:rsidTr="00043F5B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425" w:type="dxa"/>
            <w:vMerge/>
          </w:tcPr>
          <w:p w14:paraId="6FF07718" w14:textId="77777777" w:rsidR="00955956" w:rsidRPr="00846C33" w:rsidRDefault="00955956" w:rsidP="009559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1C4D2C73" w14:textId="50D62C9A" w:rsidR="00955956" w:rsidRPr="00396EEE" w:rsidRDefault="00C77042" w:rsidP="00C77042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C77042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Предлагаемый вариант - наделить совет многоквартирного дома полномочиями на принятие решений от имени всех собственников помещений в МКД по текущему ремонту, в том числе по благоустройству общего имущества в многоквартирном доме ул.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Удивительная д.9</w:t>
            </w:r>
            <w:r w:rsidRPr="00C77042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, а также участвовать в приемке выполненных работ по текущему ремонту многоквартирного дома, в том числе подписывать соответствующие акты.</w:t>
            </w:r>
          </w:p>
        </w:tc>
        <w:tc>
          <w:tcPr>
            <w:tcW w:w="992" w:type="dxa"/>
          </w:tcPr>
          <w:p w14:paraId="57AF06D3" w14:textId="77777777" w:rsidR="00955956" w:rsidRPr="00760228" w:rsidRDefault="00955956" w:rsidP="001914C2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70A5BEB1" w14:textId="77777777" w:rsidR="00955956" w:rsidRPr="001914C2" w:rsidRDefault="00955956" w:rsidP="001914C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55956" w14:paraId="678413A4" w14:textId="77777777" w:rsidTr="00043F5B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425" w:type="dxa"/>
            <w:vMerge w:val="restart"/>
          </w:tcPr>
          <w:p w14:paraId="64A8E690" w14:textId="0D97DDB1" w:rsidR="00955956" w:rsidRPr="00846C33" w:rsidRDefault="00BB0CED" w:rsidP="009559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3EA1FD6D" w14:textId="42F237CB" w:rsidR="00955956" w:rsidRPr="00396EEE" w:rsidRDefault="00831251" w:rsidP="008312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3125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955956" w14:paraId="4894614C" w14:textId="77777777" w:rsidTr="00043F5B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25" w:type="dxa"/>
            <w:vMerge/>
          </w:tcPr>
          <w:p w14:paraId="50F25AA3" w14:textId="77777777" w:rsidR="00955956" w:rsidRPr="00846C33" w:rsidRDefault="00955956" w:rsidP="009559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201528D0" w14:textId="7A5BE04B" w:rsidR="00955956" w:rsidRPr="00396EEE" w:rsidRDefault="00C77042" w:rsidP="000E626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</w:rPr>
            </w:pPr>
            <w:r w:rsidRPr="00C77042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РФ.</w:t>
            </w:r>
          </w:p>
        </w:tc>
        <w:tc>
          <w:tcPr>
            <w:tcW w:w="992" w:type="dxa"/>
          </w:tcPr>
          <w:p w14:paraId="66CB7A84" w14:textId="77777777" w:rsidR="00955956" w:rsidRPr="00760228" w:rsidRDefault="00955956" w:rsidP="001914C2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27281AAF" w14:textId="77777777" w:rsidR="00955956" w:rsidRPr="001914C2" w:rsidRDefault="00955956" w:rsidP="001914C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251B3" w14:paraId="01FDA504" w14:textId="77777777" w:rsidTr="00043F5B">
        <w:tblPrEx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425" w:type="dxa"/>
            <w:vMerge w:val="restart"/>
          </w:tcPr>
          <w:p w14:paraId="7F658383" w14:textId="4AE76D1B" w:rsidR="003251B3" w:rsidRPr="00846C33" w:rsidRDefault="00BB0CED" w:rsidP="003251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74732FCC" w14:textId="118923F7" w:rsidR="003251B3" w:rsidRPr="00396EEE" w:rsidRDefault="00831251" w:rsidP="003251B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31251">
              <w:rPr>
                <w:rFonts w:ascii="Times New Roman" w:hAnsi="Times New Roman" w:cs="Times New Roman"/>
                <w:b/>
                <w:sz w:val="19"/>
                <w:szCs w:val="19"/>
              </w:rPr>
      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</w:t>
            </w:r>
          </w:p>
        </w:tc>
      </w:tr>
      <w:tr w:rsidR="003251B3" w14:paraId="6A5CEDCC" w14:textId="77777777" w:rsidTr="00CE4C71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425" w:type="dxa"/>
            <w:vMerge/>
          </w:tcPr>
          <w:p w14:paraId="7AB04053" w14:textId="77777777" w:rsidR="003251B3" w:rsidRPr="00846C33" w:rsidRDefault="003251B3" w:rsidP="003251B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6B4D3651" w14:textId="22124EE0" w:rsidR="003251B3" w:rsidRPr="00396EEE" w:rsidRDefault="00C77042" w:rsidP="003251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</w:pPr>
            <w:r w:rsidRPr="00C77042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Предлагаемый вариант -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      </w:r>
          </w:p>
        </w:tc>
        <w:tc>
          <w:tcPr>
            <w:tcW w:w="992" w:type="dxa"/>
          </w:tcPr>
          <w:p w14:paraId="0C29BFE9" w14:textId="77777777" w:rsidR="003251B3" w:rsidRPr="00760228" w:rsidRDefault="003251B3" w:rsidP="003251B3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38B3F223" w14:textId="77777777" w:rsidR="003251B3" w:rsidRPr="001914C2" w:rsidRDefault="003251B3" w:rsidP="003251B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31B4E" w14:paraId="2D049111" w14:textId="77777777" w:rsidTr="00043F5B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25" w:type="dxa"/>
            <w:vMerge w:val="restart"/>
          </w:tcPr>
          <w:p w14:paraId="4F59FD9A" w14:textId="1828D114" w:rsidR="00731B4E" w:rsidRPr="00846C33" w:rsidRDefault="00BB0CED" w:rsidP="00731B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68EB7C18" w14:textId="2A0399F3" w:rsidR="00731B4E" w:rsidRPr="001914C2" w:rsidRDefault="00731B4E" w:rsidP="00731B4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A248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Организация охраны придомовой территории многоквартирного дома, в том числе определение размера платы по услуге «охрана» и порядка ее внесения</w:t>
            </w:r>
            <w:r w:rsidRPr="0069407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</w:tc>
      </w:tr>
      <w:tr w:rsidR="00731B4E" w14:paraId="17FB80B2" w14:textId="77777777" w:rsidTr="00CE4C7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25" w:type="dxa"/>
            <w:vMerge/>
          </w:tcPr>
          <w:p w14:paraId="65895BEC" w14:textId="77777777" w:rsidR="00731B4E" w:rsidRPr="00846C33" w:rsidRDefault="00731B4E" w:rsidP="00731B4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61985CD3" w14:textId="03C9F29F" w:rsidR="00731B4E" w:rsidRPr="00396EEE" w:rsidRDefault="00731B4E" w:rsidP="00A0642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</w:pPr>
            <w:r w:rsidRPr="00AA248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Предлагаемый вариант: осуществлять охрану придомовой территории посредством Частного охранного предприятия на условиях, определяемых в Правилах проживания в МКД. Определить раз</w:t>
            </w:r>
            <w:r w:rsidR="00BB0CED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мер платы по услуге «охрана» - </w:t>
            </w:r>
            <w:r w:rsidR="00A0642E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9</w:t>
            </w:r>
            <w:r w:rsidRPr="00AA248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,</w:t>
            </w:r>
            <w:r w:rsidR="00A0642E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71</w:t>
            </w:r>
            <w:r w:rsidRPr="00AA248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 руб/м2 (</w:t>
            </w:r>
            <w:r w:rsidR="00A0642E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девять </w:t>
            </w:r>
            <w:r w:rsidRPr="00AA248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рублей</w:t>
            </w:r>
            <w:r w:rsidR="00A0642E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 семьдесят одна копейка</w:t>
            </w:r>
            <w:r w:rsidRPr="00AA248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) с квадратного метра общей площади помещения в месяц. Плату по услуге «охрана» вносить в порядке и в сроки, предусмотренные прилагаемым договором управления на основании единого платежного документ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а..</w:t>
            </w:r>
          </w:p>
        </w:tc>
        <w:tc>
          <w:tcPr>
            <w:tcW w:w="992" w:type="dxa"/>
          </w:tcPr>
          <w:p w14:paraId="2D2E00AA" w14:textId="77777777" w:rsidR="00731B4E" w:rsidRPr="00760228" w:rsidRDefault="00731B4E" w:rsidP="00731B4E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58DC56D1" w14:textId="77777777" w:rsidR="00731B4E" w:rsidRPr="001914C2" w:rsidRDefault="00731B4E" w:rsidP="00731B4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31B4E" w14:paraId="45747035" w14:textId="77777777" w:rsidTr="00043F5B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425" w:type="dxa"/>
            <w:vMerge w:val="restart"/>
          </w:tcPr>
          <w:p w14:paraId="0A1B9716" w14:textId="6A064149" w:rsidR="00731B4E" w:rsidRPr="00846C33" w:rsidRDefault="00BB0CED" w:rsidP="00731B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8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5F7FD0A7" w14:textId="365E44EA" w:rsidR="00731B4E" w:rsidRPr="00396EEE" w:rsidRDefault="00731B4E" w:rsidP="00731B4E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46C33">
              <w:rPr>
                <w:rFonts w:ascii="Times New Roman" w:eastAsia="Times New Roman" w:hAnsi="Times New Roman" w:cs="Times New Roman"/>
                <w:b/>
                <w:bCs/>
                <w:iCs/>
                <w:sz w:val="19"/>
                <w:szCs w:val="19"/>
              </w:rPr>
              <w:t>Об утверждении временных мест хранения снега.</w:t>
            </w:r>
          </w:p>
        </w:tc>
      </w:tr>
      <w:tr w:rsidR="00731B4E" w14:paraId="2ED58432" w14:textId="77777777" w:rsidTr="00043F5B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425" w:type="dxa"/>
            <w:vMerge/>
          </w:tcPr>
          <w:p w14:paraId="1F017D6B" w14:textId="77777777" w:rsidR="00731B4E" w:rsidRPr="00846C33" w:rsidRDefault="00731B4E" w:rsidP="00731B4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68D5B244" w14:textId="3DBB8B88" w:rsidR="00731B4E" w:rsidRPr="00846C33" w:rsidRDefault="00731B4E" w:rsidP="00731B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</w:pPr>
            <w:r w:rsidRPr="00396EEE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Предлагаемый вариант: </w:t>
            </w:r>
            <w:r w:rsidRPr="00E36BEB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утвердить временные места для хранения снега, согласно прилагаемой схеме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14:paraId="1465195C" w14:textId="77777777" w:rsidR="00731B4E" w:rsidRPr="00760228" w:rsidRDefault="00731B4E" w:rsidP="00731B4E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058A89CF" w14:textId="77777777" w:rsidR="00731B4E" w:rsidRPr="001914C2" w:rsidRDefault="00731B4E" w:rsidP="00731B4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31B4E" w14:paraId="0EB5CF99" w14:textId="77777777" w:rsidTr="00043F5B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5" w:type="dxa"/>
            <w:vMerge w:val="restart"/>
          </w:tcPr>
          <w:p w14:paraId="73C2068F" w14:textId="50B0362A" w:rsidR="00731B4E" w:rsidRPr="00846C33" w:rsidRDefault="00BB0CED" w:rsidP="00731B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72D273EA" w14:textId="3EFFC071" w:rsidR="00731B4E" w:rsidRPr="001914C2" w:rsidRDefault="00EC7DFC" w:rsidP="00731B4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C7DFC">
              <w:rPr>
                <w:rFonts w:ascii="Times New Roman" w:hAnsi="Times New Roman" w:cs="Times New Roman"/>
                <w:b/>
                <w:sz w:val="19"/>
                <w:szCs w:val="19"/>
              </w:rPr>
              <w:t>О наделении председателя совета многоквартирного полномочиями по подписанию договора о передаче прав по управлению многоквартирным домом с ООО «СК «Территория комфорта» в новой редакции</w:t>
            </w:r>
          </w:p>
        </w:tc>
      </w:tr>
      <w:tr w:rsidR="00731B4E" w14:paraId="778EB6F4" w14:textId="77777777" w:rsidTr="00043F5B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25" w:type="dxa"/>
            <w:vMerge/>
          </w:tcPr>
          <w:p w14:paraId="07D06C7D" w14:textId="77777777" w:rsidR="00731B4E" w:rsidRPr="00846C33" w:rsidRDefault="00731B4E" w:rsidP="00731B4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61DE9DEC" w14:textId="4FEF2A73" w:rsidR="00731B4E" w:rsidRPr="00396EEE" w:rsidRDefault="00EC7DFC" w:rsidP="00731B4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C7DFC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Предлагаемый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 вариант: В соответсвии с п.п.</w:t>
            </w:r>
            <w:r w:rsidRPr="00EC7DFC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4 ст. 185 Гражданского кодекса РФ, пп.3, п.8, ст.161.1 Жилищного кодекса Рф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 </w:t>
            </w:r>
            <w:r w:rsidRPr="00EC7DFC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наделить председателя совета МКД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Маннанов Марат Миннебаевич</w:t>
            </w: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(кв.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152</w:t>
            </w:r>
            <w:r w:rsidRPr="00EC7DFC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) полномочиями подписать договор о передаче прав по управлению многоквартирным домом в новой редакции</w:t>
            </w:r>
          </w:p>
        </w:tc>
        <w:tc>
          <w:tcPr>
            <w:tcW w:w="992" w:type="dxa"/>
          </w:tcPr>
          <w:p w14:paraId="345D4E83" w14:textId="77777777" w:rsidR="00731B4E" w:rsidRPr="00760228" w:rsidRDefault="00731B4E" w:rsidP="00731B4E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7A99C104" w14:textId="77777777" w:rsidR="00731B4E" w:rsidRPr="001914C2" w:rsidRDefault="00731B4E" w:rsidP="00731B4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31B4E" w14:paraId="6DE2E4BB" w14:textId="77777777" w:rsidTr="00043F5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425" w:type="dxa"/>
            <w:vMerge w:val="restart"/>
          </w:tcPr>
          <w:p w14:paraId="5557FBAC" w14:textId="66D8FB02" w:rsidR="00731B4E" w:rsidRPr="00846C33" w:rsidRDefault="00BB0CED" w:rsidP="00731B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2B5EC61C" w14:textId="291067D0" w:rsidR="00731B4E" w:rsidRPr="00E36BEB" w:rsidRDefault="00731B4E" w:rsidP="00731B4E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F551E">
              <w:rPr>
                <w:rFonts w:ascii="Times New Roman" w:hAnsi="Times New Roman" w:cs="Times New Roman"/>
                <w:b/>
                <w:sz w:val="19"/>
                <w:szCs w:val="19"/>
              </w:rPr>
      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      </w:r>
          </w:p>
        </w:tc>
      </w:tr>
      <w:tr w:rsidR="00731B4E" w14:paraId="7F04E103" w14:textId="77777777" w:rsidTr="00043F5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425" w:type="dxa"/>
            <w:vMerge/>
          </w:tcPr>
          <w:p w14:paraId="6C3B79DE" w14:textId="77777777" w:rsidR="00731B4E" w:rsidRPr="00846C33" w:rsidRDefault="00731B4E" w:rsidP="00731B4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  <w:shd w:val="clear" w:color="auto" w:fill="auto"/>
          </w:tcPr>
          <w:p w14:paraId="22C13D3B" w14:textId="1AD20B01" w:rsidR="00731B4E" w:rsidRPr="00E36BEB" w:rsidRDefault="00731B4E" w:rsidP="00731B4E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96EEE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Предлагаемый вариант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:</w:t>
            </w:r>
            <w:r w:rsidRPr="00396EEE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 </w:t>
            </w:r>
            <w:r w:rsidRPr="00E36BEB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в целях решения вопросов пользования общим имуществом и соблюдения прав и законных интересов собственников помещений, а также иных лиц  при подаче исков о нарушении вещных прав собственников помещений в многоквартирном доме на общее имущество, а также при применении иных способов защиты гражданских прав на общее имущество собственников помещений в многоквартирном доме, определенных ст.12 ГК РФ уполномочить ООО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«СК</w:t>
            </w:r>
            <w:r w:rsidRPr="00E36BEB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 «Территория комфорта» (ИНН 1660243227) от своего имени представлять интересы собственников МКД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      </w:r>
          </w:p>
        </w:tc>
        <w:tc>
          <w:tcPr>
            <w:tcW w:w="992" w:type="dxa"/>
            <w:shd w:val="clear" w:color="auto" w:fill="auto"/>
          </w:tcPr>
          <w:p w14:paraId="6A56BB7A" w14:textId="77777777" w:rsidR="00731B4E" w:rsidRPr="00E36BEB" w:rsidRDefault="00731B4E" w:rsidP="00731B4E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40BF1E94" w14:textId="64DA38C8" w:rsidR="00731B4E" w:rsidRPr="00E36BEB" w:rsidRDefault="00731B4E" w:rsidP="00731B4E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31B4E" w14:paraId="1C58A12F" w14:textId="77777777" w:rsidTr="00043F5B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425" w:type="dxa"/>
            <w:vMerge w:val="restart"/>
          </w:tcPr>
          <w:p w14:paraId="3501A995" w14:textId="65AF1CDB" w:rsidR="00731B4E" w:rsidRPr="00846C33" w:rsidRDefault="00BB0CED" w:rsidP="00731B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1BD38316" w14:textId="4CAAC340" w:rsidR="00731B4E" w:rsidRPr="00396EEE" w:rsidRDefault="00731B4E" w:rsidP="00731B4E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E36BE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731B4E" w14:paraId="77AA900C" w14:textId="77777777" w:rsidTr="00043F5B">
        <w:tblPrEx>
          <w:tblLook w:val="0000" w:firstRow="0" w:lastRow="0" w:firstColumn="0" w:lastColumn="0" w:noHBand="0" w:noVBand="0"/>
        </w:tblPrEx>
        <w:trPr>
          <w:trHeight w:val="1100"/>
        </w:trPr>
        <w:tc>
          <w:tcPr>
            <w:tcW w:w="425" w:type="dxa"/>
            <w:vMerge/>
          </w:tcPr>
          <w:p w14:paraId="0F2C58C6" w14:textId="77777777" w:rsidR="00731B4E" w:rsidRPr="00846C33" w:rsidRDefault="00731B4E" w:rsidP="00731B4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15FEB8F1" w14:textId="092E9F2F" w:rsidR="00731B4E" w:rsidRPr="00396EEE" w:rsidRDefault="00731B4E" w:rsidP="00731B4E">
            <w:pPr>
              <w:jc w:val="both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Предлагаемый вариант: </w:t>
            </w:r>
            <w:r w:rsidRPr="00E36BEB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9</w:t>
            </w:r>
            <w:r w:rsidRPr="00E36BEB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по ул.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Удивительная</w:t>
            </w:r>
            <w:r w:rsidRPr="00E36BEB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г. Казани. 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9</w:t>
            </w:r>
            <w:r w:rsidRPr="00E36BEB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по ул.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Удивительная</w:t>
            </w:r>
            <w:r w:rsidRPr="00E36BEB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г. Казани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92" w:type="dxa"/>
          </w:tcPr>
          <w:p w14:paraId="6809BC6E" w14:textId="77777777" w:rsidR="00731B4E" w:rsidRPr="00760228" w:rsidRDefault="00731B4E" w:rsidP="00731B4E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588EC1B8" w14:textId="77777777" w:rsidR="00731B4E" w:rsidRPr="001914C2" w:rsidRDefault="00731B4E" w:rsidP="00731B4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31B4E" w14:paraId="4746E479" w14:textId="77777777" w:rsidTr="00043F5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25" w:type="dxa"/>
            <w:vMerge w:val="restart"/>
          </w:tcPr>
          <w:p w14:paraId="410E2472" w14:textId="7C07AF76" w:rsidR="00731B4E" w:rsidRPr="00846C33" w:rsidRDefault="00BB0CED" w:rsidP="00731B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5699044D" w14:textId="7E9E62BC" w:rsidR="00731B4E" w:rsidRPr="00396EEE" w:rsidRDefault="00831251" w:rsidP="001633E1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3125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 пользовании общим имуществом иными лицами</w:t>
            </w:r>
            <w:r w:rsidR="00ED5E64" w:rsidRPr="00ED5E6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731B4E" w14:paraId="3F205F8D" w14:textId="77777777" w:rsidTr="00043F5B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425" w:type="dxa"/>
            <w:vMerge/>
          </w:tcPr>
          <w:p w14:paraId="05B7E262" w14:textId="77777777" w:rsidR="00731B4E" w:rsidRPr="00846C33" w:rsidRDefault="00731B4E" w:rsidP="00731B4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60FAE4EE" w14:textId="4ED4E8FA" w:rsidR="00731B4E" w:rsidRPr="00396EEE" w:rsidRDefault="00C77042" w:rsidP="001C4B67">
            <w:pPr>
              <w:jc w:val="both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C77042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Предлагаемый вариант –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  <w:r w:rsidR="00ED5E64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</w:tcPr>
          <w:p w14:paraId="142D5CF3" w14:textId="77777777" w:rsidR="00731B4E" w:rsidRPr="00760228" w:rsidRDefault="00731B4E" w:rsidP="00731B4E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2B538BA1" w14:textId="77777777" w:rsidR="00731B4E" w:rsidRPr="001914C2" w:rsidRDefault="00731B4E" w:rsidP="00731B4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D5E64" w14:paraId="421771F7" w14:textId="77777777" w:rsidTr="00043F5B">
        <w:tblPrEx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425" w:type="dxa"/>
            <w:vMerge w:val="restart"/>
          </w:tcPr>
          <w:p w14:paraId="25DEB9E9" w14:textId="5D095D74" w:rsidR="00ED5E64" w:rsidRDefault="00BB0CED" w:rsidP="00ED5E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77F5C7F0" w14:textId="77777777" w:rsidR="001C4B67" w:rsidRPr="001C4B67" w:rsidRDefault="001C4B67" w:rsidP="001C4B67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1C4B6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определении лиц, которые от имени собственников помещений в МКД уполномочены:</w:t>
            </w:r>
          </w:p>
          <w:p w14:paraId="6BBDEAA7" w14:textId="77777777" w:rsidR="001C4B67" w:rsidRDefault="001C4B67" w:rsidP="001C4B67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1C4B6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- на заключение договоров об использовании общего имущества согласно ст. 36 Жилищного кодекса; </w:t>
            </w:r>
          </w:p>
          <w:p w14:paraId="6C8EEC98" w14:textId="599CB44E" w:rsidR="00ED5E64" w:rsidRPr="00E36BEB" w:rsidRDefault="001C4B67" w:rsidP="001C4B67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1C4B6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 представление документов на согласование переустройства и (или) перепланировки помещения, входящего в состав ОИ;</w:t>
            </w:r>
          </w:p>
        </w:tc>
      </w:tr>
      <w:tr w:rsidR="001C4B67" w14:paraId="393AB987" w14:textId="77777777" w:rsidTr="00043F5B">
        <w:tblPrEx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425" w:type="dxa"/>
            <w:vMerge/>
          </w:tcPr>
          <w:p w14:paraId="3D6B013F" w14:textId="77777777" w:rsidR="001C4B67" w:rsidRDefault="001C4B67" w:rsidP="001C4B6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3C8D9489" w14:textId="619BB56C" w:rsidR="001C4B67" w:rsidRPr="00E36BEB" w:rsidRDefault="001C4B67" w:rsidP="001C4B67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1C4B67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Предлагаемый вариант – Уполномочить </w:t>
            </w:r>
            <w:r w:rsidRPr="00E36BEB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ООО «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С</w:t>
            </w:r>
            <w:r w:rsidRPr="00E36BEB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К «Территория комфорта» ИНН 1660243227</w:t>
            </w:r>
            <w:r w:rsidRPr="001C4B67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992" w:type="dxa"/>
          </w:tcPr>
          <w:p w14:paraId="1E881EF1" w14:textId="77777777" w:rsidR="001C4B67" w:rsidRPr="00E36BEB" w:rsidRDefault="001C4B67" w:rsidP="001C4B67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4D1BA94C" w14:textId="217C6724" w:rsidR="001C4B67" w:rsidRPr="00E36BEB" w:rsidRDefault="001C4B67" w:rsidP="001C4B67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ED5E64" w14:paraId="3F13E4C3" w14:textId="77777777" w:rsidTr="00043F5B">
        <w:tblPrEx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425" w:type="dxa"/>
            <w:vMerge w:val="restart"/>
          </w:tcPr>
          <w:p w14:paraId="45667315" w14:textId="74CE7829" w:rsidR="00ED5E64" w:rsidRPr="00846C33" w:rsidRDefault="00BB0CED" w:rsidP="00ED5E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0659D382" w14:textId="3236C59B" w:rsidR="00ED5E64" w:rsidRPr="00396EEE" w:rsidRDefault="00ED5E64" w:rsidP="00ED5E64">
            <w:pPr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36BE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ED5E64" w14:paraId="5013B574" w14:textId="77777777" w:rsidTr="00043F5B">
        <w:tblPrEx>
          <w:tblLook w:val="0000" w:firstRow="0" w:lastRow="0" w:firstColumn="0" w:lastColumn="0" w:noHBand="0" w:noVBand="0"/>
        </w:tblPrEx>
        <w:trPr>
          <w:trHeight w:val="1047"/>
        </w:trPr>
        <w:tc>
          <w:tcPr>
            <w:tcW w:w="425" w:type="dxa"/>
            <w:vMerge/>
          </w:tcPr>
          <w:p w14:paraId="793BF211" w14:textId="77777777" w:rsidR="00ED5E64" w:rsidRPr="00846C33" w:rsidRDefault="00ED5E64" w:rsidP="00ED5E6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3F500B90" w14:textId="5E5B786F" w:rsidR="00ED5E64" w:rsidRPr="00396EEE" w:rsidRDefault="00ED5E64" w:rsidP="000C06B7">
            <w:pPr>
              <w:ind w:left="38"/>
              <w:jc w:val="both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Предлагаемый вариант: </w:t>
            </w:r>
            <w:r w:rsidRPr="00E36BEB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0C06B7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РФ: а) в размере 50</w:t>
            </w:r>
            <w:r w:rsidRPr="00E36BEB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% - являются дополнительным вознаграждением Управля</w:t>
            </w:r>
            <w:r w:rsidR="000C06B7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ющей организации; б) в размере 50</w:t>
            </w:r>
            <w:r w:rsidRPr="00E36BEB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92" w:type="dxa"/>
          </w:tcPr>
          <w:p w14:paraId="7CD8589E" w14:textId="77777777" w:rsidR="00ED5E64" w:rsidRPr="00760228" w:rsidRDefault="00ED5E64" w:rsidP="00ED5E64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12CCA647" w14:textId="77777777" w:rsidR="00ED5E64" w:rsidRPr="001914C2" w:rsidRDefault="00ED5E64" w:rsidP="00ED5E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D5E64" w14:paraId="6E5E8E9E" w14:textId="77777777" w:rsidTr="00CE4C71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425" w:type="dxa"/>
            <w:vMerge w:val="restart"/>
          </w:tcPr>
          <w:p w14:paraId="57A0D82A" w14:textId="035CD639" w:rsidR="00ED5E64" w:rsidRPr="00846C33" w:rsidRDefault="00BB0CED" w:rsidP="00ED5E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0AB8CB5E" w14:textId="1D6F7D21" w:rsidR="00ED5E64" w:rsidRPr="00396EEE" w:rsidRDefault="00ED5E64" w:rsidP="00ED5E64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36BE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 установке дополнительной камеры системы видеонаблюдения.</w:t>
            </w:r>
            <w:r>
              <w:t xml:space="preserve"> </w:t>
            </w:r>
            <w:r w:rsidRPr="0069407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Утверждение размера платы за пользование и предоставление доступа к системе видеонаблюдения, установленной на фасаде здания и в подъездах дома, а также порядка ее внесения.</w:t>
            </w:r>
          </w:p>
        </w:tc>
      </w:tr>
      <w:tr w:rsidR="00ED5E64" w14:paraId="7BB62232" w14:textId="77777777" w:rsidTr="00CE4C71">
        <w:tblPrEx>
          <w:tblLook w:val="0000" w:firstRow="0" w:lastRow="0" w:firstColumn="0" w:lastColumn="0" w:noHBand="0" w:noVBand="0"/>
        </w:tblPrEx>
        <w:trPr>
          <w:trHeight w:val="925"/>
        </w:trPr>
        <w:tc>
          <w:tcPr>
            <w:tcW w:w="425" w:type="dxa"/>
            <w:vMerge/>
          </w:tcPr>
          <w:p w14:paraId="1A837A21" w14:textId="77777777" w:rsidR="00ED5E64" w:rsidRPr="00846C33" w:rsidRDefault="00ED5E64" w:rsidP="00ED5E6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2" w:type="dxa"/>
          </w:tcPr>
          <w:p w14:paraId="40F0FAD6" w14:textId="34827E3F" w:rsidR="00ED5E64" w:rsidRPr="00396EEE" w:rsidRDefault="00ED5E64" w:rsidP="00ED5E64">
            <w:pPr>
              <w:ind w:left="29"/>
              <w:jc w:val="both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396EEE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Предлагаемый вариант: 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установить дополнительную камеру системы видеонаблюдения </w:t>
            </w:r>
            <w:r w:rsidRPr="0024201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в подъезде многоквартирного дома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. У</w:t>
            </w:r>
            <w:r w:rsidRPr="00694077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твердить размер платы за пользование и предоставление доступа к системе видеонаблюдения 1,27 руб./м2 (один рубль двадцать семь копеек) с квадратного метра общей площади помещения в месяц. Плату по услуге «видеонаблюдения»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992" w:type="dxa"/>
          </w:tcPr>
          <w:p w14:paraId="77D3BC14" w14:textId="77777777" w:rsidR="00ED5E64" w:rsidRPr="00760228" w:rsidRDefault="00ED5E64" w:rsidP="00ED5E64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10E35164" w14:textId="77777777" w:rsidR="00ED5E64" w:rsidRPr="001914C2" w:rsidRDefault="00ED5E64" w:rsidP="00ED5E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A3DA1" w14:paraId="3814BEAD" w14:textId="77777777" w:rsidTr="00043F5B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425" w:type="dxa"/>
            <w:vMerge w:val="restart"/>
          </w:tcPr>
          <w:p w14:paraId="63E7B472" w14:textId="34CAE6EE" w:rsidR="005A3DA1" w:rsidRPr="00846C33" w:rsidRDefault="005A3DA1" w:rsidP="005A3D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16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4B027379" w14:textId="076FF107" w:rsidR="005A3DA1" w:rsidRPr="00396EEE" w:rsidRDefault="005A3DA1" w:rsidP="005A3DA1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92C4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Об утверждении Плана работ по содержанию и ремонту общего имущества многоквартирного дома по адресу: г. Казань, ул.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Удивительная</w:t>
            </w:r>
            <w:r w:rsidRPr="00392C4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</w:t>
            </w:r>
            <w:r w:rsidRPr="00392C4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2022 год</w:t>
            </w:r>
            <w:r w:rsidRPr="00392C4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«СК</w:t>
            </w:r>
            <w:r w:rsidRPr="00392C4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«Территория комфорта».</w:t>
            </w:r>
          </w:p>
        </w:tc>
      </w:tr>
      <w:tr w:rsidR="005A3DA1" w14:paraId="56A685AC" w14:textId="77777777" w:rsidTr="00043F5B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25" w:type="dxa"/>
            <w:vMerge/>
          </w:tcPr>
          <w:p w14:paraId="0EE3C4E6" w14:textId="77777777" w:rsidR="005A3DA1" w:rsidRDefault="005A3DA1" w:rsidP="005A3DA1">
            <w:pPr>
              <w:jc w:val="center"/>
              <w:rPr>
                <w:b/>
                <w:bCs/>
              </w:rPr>
            </w:pPr>
          </w:p>
        </w:tc>
        <w:tc>
          <w:tcPr>
            <w:tcW w:w="13892" w:type="dxa"/>
          </w:tcPr>
          <w:p w14:paraId="0F832E70" w14:textId="46E72D43" w:rsidR="005A3DA1" w:rsidRPr="00396EEE" w:rsidRDefault="005A3DA1" w:rsidP="005A3DA1">
            <w:pPr>
              <w:jc w:val="both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396EE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Предлагаемый вариант: </w:t>
            </w:r>
            <w:r w:rsidRPr="00392C47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утвердить прилагаемый План работ по содержанию и ремонту общего имущества многоквартирного дома по адресу: г. Казань, ул.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Удивительная</w:t>
            </w:r>
            <w:r w:rsidRPr="00392C47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9</w:t>
            </w:r>
            <w:r w:rsidRPr="00392C47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2022 год</w:t>
            </w:r>
            <w:r w:rsidRPr="00392C47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и разместить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«СК</w:t>
            </w:r>
            <w:r w:rsidRPr="00392C47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«Территория комфорта».</w:t>
            </w:r>
          </w:p>
        </w:tc>
        <w:tc>
          <w:tcPr>
            <w:tcW w:w="992" w:type="dxa"/>
          </w:tcPr>
          <w:p w14:paraId="369925F3" w14:textId="77777777" w:rsidR="005A3DA1" w:rsidRPr="00760228" w:rsidRDefault="005A3DA1" w:rsidP="005A3DA1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2C51BC03" w14:textId="77777777" w:rsidR="005A3DA1" w:rsidRPr="001914C2" w:rsidRDefault="005A3DA1" w:rsidP="005A3DA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A3DA1" w:rsidRPr="00396EEE" w14:paraId="2916770E" w14:textId="77777777" w:rsidTr="00043F5B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425" w:type="dxa"/>
            <w:vMerge w:val="restart"/>
          </w:tcPr>
          <w:p w14:paraId="0FEA14A1" w14:textId="5DA14C13" w:rsidR="005A3DA1" w:rsidRPr="00846C33" w:rsidRDefault="005A3DA1" w:rsidP="005224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22260EE7" w14:textId="279A431E" w:rsidR="005A3DA1" w:rsidRPr="005A3DA1" w:rsidRDefault="005A3DA1" w:rsidP="005224AD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A3DA1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организацией.</w:t>
            </w:r>
          </w:p>
        </w:tc>
      </w:tr>
      <w:tr w:rsidR="005A3DA1" w:rsidRPr="001914C2" w14:paraId="622A78F4" w14:textId="77777777" w:rsidTr="00043F5B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25" w:type="dxa"/>
            <w:vMerge/>
          </w:tcPr>
          <w:p w14:paraId="5DE22455" w14:textId="77777777" w:rsidR="005A3DA1" w:rsidRDefault="005A3DA1" w:rsidP="005224AD">
            <w:pPr>
              <w:jc w:val="center"/>
              <w:rPr>
                <w:b/>
                <w:bCs/>
              </w:rPr>
            </w:pPr>
          </w:p>
        </w:tc>
        <w:tc>
          <w:tcPr>
            <w:tcW w:w="13892" w:type="dxa"/>
            <w:tcBorders>
              <w:right w:val="single" w:sz="4" w:space="0" w:color="auto"/>
            </w:tcBorders>
          </w:tcPr>
          <w:p w14:paraId="4798BF53" w14:textId="0C063834" w:rsidR="005A3DA1" w:rsidRPr="005A3DA1" w:rsidRDefault="005A3DA1" w:rsidP="005224AD">
            <w:pPr>
              <w:jc w:val="both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A3D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Предлагаемый вариант - </w:t>
            </w:r>
            <w:r w:rsidRPr="005A3D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расторгнуть собственниками жилых помещений МКД, действующими от своего имени</w:t>
            </w:r>
            <w:r w:rsidRPr="005A3DA1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,</w:t>
            </w:r>
            <w:r w:rsidRPr="005A3D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прямой договор электроснабжения с ресурсоснабжающей организацией, на основании принятого решения общего собрания собственников помещений в МКД с «01» </w:t>
            </w:r>
            <w:r w:rsidR="006E747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сентября</w:t>
            </w:r>
            <w:r w:rsidR="006E747E" w:rsidRPr="005A3D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A3D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2F3" w14:textId="77777777" w:rsidR="005A3DA1" w:rsidRPr="00760228" w:rsidRDefault="005A3DA1" w:rsidP="005224AD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2F47" w14:textId="77777777" w:rsidR="005A3DA1" w:rsidRPr="001914C2" w:rsidRDefault="005A3DA1" w:rsidP="005224A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A3DA1" w:rsidRPr="00396EEE" w14:paraId="461266BD" w14:textId="77777777" w:rsidTr="00043F5B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0277120C" w14:textId="77777777" w:rsidR="00043F5B" w:rsidRDefault="00043F5B" w:rsidP="005A3DA1">
            <w:pPr>
              <w:jc w:val="center"/>
              <w:rPr>
                <w:b/>
                <w:bCs/>
                <w:sz w:val="20"/>
              </w:rPr>
            </w:pPr>
          </w:p>
          <w:p w14:paraId="2185EC34" w14:textId="3A419ED5" w:rsidR="005A3DA1" w:rsidRPr="00846C33" w:rsidRDefault="005A3DA1" w:rsidP="005A3D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1573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357F7" w14:textId="00EE509E" w:rsidR="005A3DA1" w:rsidRPr="005A3DA1" w:rsidRDefault="005A3DA1" w:rsidP="005A3DA1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A3DA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 принятии решения о предоставлении собственникам помещений в многоквартирном доме коммунальной услуги электроснабжение управляющей организацией </w:t>
            </w:r>
            <w:r w:rsidRPr="005A3DA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ООО «СК «Территория комфорта»</w:t>
            </w:r>
          </w:p>
        </w:tc>
      </w:tr>
      <w:tr w:rsidR="005A3DA1" w:rsidRPr="001914C2" w14:paraId="032A9871" w14:textId="77777777" w:rsidTr="00043F5B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25" w:type="dxa"/>
            <w:vMerge/>
          </w:tcPr>
          <w:p w14:paraId="4AFC297D" w14:textId="77777777" w:rsidR="005A3DA1" w:rsidRDefault="005A3DA1" w:rsidP="005224AD">
            <w:pPr>
              <w:jc w:val="center"/>
              <w:rPr>
                <w:b/>
                <w:bCs/>
              </w:rPr>
            </w:pPr>
          </w:p>
        </w:tc>
        <w:tc>
          <w:tcPr>
            <w:tcW w:w="13892" w:type="dxa"/>
          </w:tcPr>
          <w:p w14:paraId="46D08F87" w14:textId="73F133FB" w:rsidR="005A3DA1" w:rsidRPr="005A3DA1" w:rsidRDefault="005A3DA1" w:rsidP="00032BC4">
            <w:pPr>
              <w:jc w:val="both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A3D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Предлагаемый вариант - принять решения о предоставлении собственникам помещений в многоквартирном доме коммунальной услуги электроснабжение управляющей организацией </w:t>
            </w:r>
            <w:r w:rsidRPr="005A3DA1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ООО «СК «Территория комфорта»</w:t>
            </w:r>
            <w:r w:rsidRPr="005A3D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(ИНН </w:t>
            </w:r>
            <w:r w:rsidRPr="005A3DA1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1660243227</w:t>
            </w:r>
            <w:r w:rsidRPr="005A3D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- с «0</w:t>
            </w:r>
            <w:r w:rsidR="00032B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5A3D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» </w:t>
            </w:r>
            <w:r w:rsidR="006E747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сентября</w:t>
            </w:r>
            <w:r w:rsidR="006E747E" w:rsidRPr="005A3D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A3D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 года</w:t>
            </w:r>
          </w:p>
        </w:tc>
        <w:tc>
          <w:tcPr>
            <w:tcW w:w="992" w:type="dxa"/>
          </w:tcPr>
          <w:p w14:paraId="4A1F1631" w14:textId="77777777" w:rsidR="005A3DA1" w:rsidRPr="00760228" w:rsidRDefault="005A3DA1" w:rsidP="005224AD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25A34213" w14:textId="77777777" w:rsidR="005A3DA1" w:rsidRPr="001914C2" w:rsidRDefault="005A3DA1" w:rsidP="005224A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43F5B" w:rsidRPr="001914C2" w14:paraId="3D700BD5" w14:textId="77777777" w:rsidTr="00043F5B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25" w:type="dxa"/>
            <w:vMerge w:val="restart"/>
            <w:vAlign w:val="center"/>
          </w:tcPr>
          <w:p w14:paraId="6438F825" w14:textId="2EEAF85B" w:rsidR="00043F5B" w:rsidRDefault="00043F5B" w:rsidP="00447D23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  <w:vAlign w:val="center"/>
          </w:tcPr>
          <w:p w14:paraId="44564A60" w14:textId="0345A91C" w:rsidR="00043F5B" w:rsidRPr="001914C2" w:rsidRDefault="00043F5B" w:rsidP="00447D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B0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расторжении</w:t>
            </w:r>
            <w:r w:rsidRPr="003B0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собственниками помещений в многоквартирном доме, действующими от своего имени, прямого договора водоотве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дения, холодного водоснабжения </w:t>
            </w:r>
            <w:r w:rsidRPr="003B0F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ресурсоснабжающей организацией </w:t>
            </w:r>
          </w:p>
        </w:tc>
      </w:tr>
      <w:tr w:rsidR="00043F5B" w:rsidRPr="001914C2" w14:paraId="0880A12F" w14:textId="49B446A4" w:rsidTr="00043F5B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25" w:type="dxa"/>
            <w:vMerge/>
            <w:vAlign w:val="center"/>
          </w:tcPr>
          <w:p w14:paraId="0C2E5CDA" w14:textId="6301765F" w:rsidR="00043F5B" w:rsidRDefault="00043F5B" w:rsidP="005A3D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14:paraId="69ACD0AA" w14:textId="40FCDB3F" w:rsidR="00043F5B" w:rsidRPr="005A3DA1" w:rsidRDefault="00043F5B" w:rsidP="006E747E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A3D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Предлагаемый вариант - </w:t>
            </w:r>
            <w:r w:rsidRPr="005A3D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расторгнуть собственниками жилых помещений МКД, действующими от своего имени</w:t>
            </w:r>
            <w:r w:rsidRPr="005A3DA1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,</w:t>
            </w:r>
            <w:r w:rsidRPr="005A3D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A3DA1">
              <w:rPr>
                <w:rFonts w:ascii="Times New Roman" w:hAnsi="Times New Roman" w:cs="Times New Roman"/>
                <w:sz w:val="19"/>
                <w:szCs w:val="19"/>
              </w:rPr>
              <w:t xml:space="preserve">прямой договора водоотведения, холодного водоснабжения, </w:t>
            </w:r>
            <w:r w:rsidRPr="005A3DA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 ресурсоснабжающей организацией, </w:t>
            </w:r>
            <w:r w:rsidRPr="005A3D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 основании принятого решения общего собрания собственников помещений в МКД с «01» </w:t>
            </w:r>
            <w:r w:rsidR="006E747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сентября</w:t>
            </w:r>
            <w:r w:rsidRPr="005A3D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2022 года.</w:t>
            </w:r>
          </w:p>
        </w:tc>
        <w:tc>
          <w:tcPr>
            <w:tcW w:w="992" w:type="dxa"/>
            <w:vAlign w:val="center"/>
          </w:tcPr>
          <w:p w14:paraId="25CDEFD0" w14:textId="77777777" w:rsidR="00043F5B" w:rsidRPr="00760228" w:rsidRDefault="00043F5B" w:rsidP="005A3DA1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875C12C" w14:textId="77777777" w:rsidR="00043F5B" w:rsidRPr="001914C2" w:rsidRDefault="00043F5B" w:rsidP="005A3DA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43F5B" w:rsidRPr="001914C2" w14:paraId="06AB5637" w14:textId="77777777" w:rsidTr="00043F5B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25" w:type="dxa"/>
            <w:vMerge w:val="restart"/>
            <w:vAlign w:val="center"/>
          </w:tcPr>
          <w:p w14:paraId="375D0A2E" w14:textId="2E32CBA1" w:rsidR="00043F5B" w:rsidRDefault="00043F5B" w:rsidP="005A3D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  <w:vAlign w:val="center"/>
          </w:tcPr>
          <w:p w14:paraId="095C18B0" w14:textId="686E6FED" w:rsidR="00043F5B" w:rsidRPr="001914C2" w:rsidRDefault="00043F5B" w:rsidP="005A3DA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3DA1">
              <w:rPr>
                <w:rFonts w:ascii="Times New Roman" w:hAnsi="Times New Roman" w:cs="Times New Roman"/>
                <w:b/>
                <w:sz w:val="19"/>
                <w:szCs w:val="19"/>
              </w:rPr>
              <w:t>О принятии решения о предоставлении собственникам помещений в многоквартирном доме коммунальной услуги водоотведения, холодного водоснабжения управляющей организацией ООО «СК «Территория комфорта».</w:t>
            </w:r>
          </w:p>
        </w:tc>
      </w:tr>
      <w:tr w:rsidR="00043F5B" w:rsidRPr="001914C2" w14:paraId="0359AE1F" w14:textId="77777777" w:rsidTr="00043F5B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25" w:type="dxa"/>
            <w:vMerge/>
            <w:vAlign w:val="center"/>
          </w:tcPr>
          <w:p w14:paraId="0E95C081" w14:textId="77777777" w:rsidR="00043F5B" w:rsidRDefault="00043F5B" w:rsidP="005A3D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14:paraId="2206CB43" w14:textId="60166D0F" w:rsidR="00043F5B" w:rsidRPr="009C1439" w:rsidRDefault="00043F5B" w:rsidP="000E2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B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B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предоставлении собственникам помещений в многоквартирном доме коммунальной услуги водоотве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дения, холодного водоснабжения </w:t>
            </w:r>
            <w:r w:rsidRPr="004B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управляющей организацией </w:t>
            </w:r>
            <w:r w:rsidRPr="005A3DA1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ООО «СК «Территория комфорта»</w:t>
            </w:r>
            <w:r w:rsidRPr="005A3D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(ИНН </w:t>
            </w:r>
            <w:r w:rsidRPr="005A3DA1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1660243227</w:t>
            </w:r>
            <w:r w:rsidRPr="005A3D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0F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3B0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«</w:t>
            </w:r>
            <w:r w:rsidRPr="0031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E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bookmarkStart w:id="1" w:name="_GoBack"/>
            <w:bookmarkEnd w:id="1"/>
            <w:r w:rsidRPr="0031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6E7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сентября</w:t>
            </w:r>
            <w:r w:rsidRPr="0031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16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992" w:type="dxa"/>
            <w:vAlign w:val="center"/>
          </w:tcPr>
          <w:p w14:paraId="79B09E3B" w14:textId="77777777" w:rsidR="00043F5B" w:rsidRPr="00760228" w:rsidRDefault="00043F5B" w:rsidP="005A3DA1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7B335EC" w14:textId="77777777" w:rsidR="00043F5B" w:rsidRPr="001914C2" w:rsidRDefault="00043F5B" w:rsidP="005A3DA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5583" w:rsidRPr="001914C2" w14:paraId="308D348B" w14:textId="77777777" w:rsidTr="00EA5583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425" w:type="dxa"/>
            <w:vMerge w:val="restart"/>
            <w:vAlign w:val="center"/>
          </w:tcPr>
          <w:p w14:paraId="40D3640C" w14:textId="01F36408" w:rsidR="00EA5583" w:rsidRDefault="00EA5583" w:rsidP="00EA5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  <w:vAlign w:val="center"/>
          </w:tcPr>
          <w:p w14:paraId="08B20597" w14:textId="764ABCEC" w:rsidR="00EA5583" w:rsidRPr="001914C2" w:rsidRDefault="00EA5583" w:rsidP="004411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A558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 внесении изменений в договор управления многоквартирным домом и утверждения его в новой редакции</w:t>
            </w:r>
          </w:p>
        </w:tc>
      </w:tr>
      <w:tr w:rsidR="00EA5583" w:rsidRPr="001914C2" w14:paraId="554EFEDA" w14:textId="77777777" w:rsidTr="001C79A6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25" w:type="dxa"/>
            <w:vMerge/>
            <w:vAlign w:val="center"/>
          </w:tcPr>
          <w:p w14:paraId="3425854C" w14:textId="77777777" w:rsidR="00EA5583" w:rsidRDefault="00EA5583" w:rsidP="00EA5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</w:tcPr>
          <w:p w14:paraId="1E77956B" w14:textId="1C09C3D3" w:rsidR="00EA5583" w:rsidRPr="009C1439" w:rsidRDefault="00EA5583" w:rsidP="00EA55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16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Предлагаемый вариант: </w:t>
            </w:r>
            <w:r w:rsidRPr="004E1316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внести изменения в договор управления многоквартирным домом и утвердить его в предлагаемой управляющей организац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ией редакции (см. Приложение № 3</w:t>
            </w:r>
            <w:r w:rsidRPr="004E1316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). Дата начала действия новой редакции с «01»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декабря</w:t>
            </w:r>
            <w:r w:rsidRPr="004E1316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2</w:t>
            </w:r>
            <w:r w:rsidRPr="004E1316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14:paraId="6CABF76B" w14:textId="77777777" w:rsidR="00EA5583" w:rsidRPr="00760228" w:rsidRDefault="00EA5583" w:rsidP="00EA5583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C3FC400" w14:textId="77777777" w:rsidR="00EA5583" w:rsidRPr="001914C2" w:rsidRDefault="00EA5583" w:rsidP="00EA558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5583" w:rsidRPr="001914C2" w14:paraId="2C1ED03F" w14:textId="77777777" w:rsidTr="0044116C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25" w:type="dxa"/>
            <w:vMerge w:val="restart"/>
            <w:vAlign w:val="center"/>
          </w:tcPr>
          <w:p w14:paraId="5293DCA4" w14:textId="7C9C2767" w:rsidR="00EA5583" w:rsidRDefault="00EA5583" w:rsidP="004411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  <w:vAlign w:val="center"/>
          </w:tcPr>
          <w:p w14:paraId="0D846B8E" w14:textId="1374B95D" w:rsidR="00EA5583" w:rsidRPr="001914C2" w:rsidRDefault="00EA5583" w:rsidP="004411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A558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Об утверждении Отчета о выполнении Управляющей организацией ООО </w:t>
            </w:r>
            <w:r w:rsidRPr="00EA558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«СК </w:t>
            </w:r>
            <w:r w:rsidRPr="00EA558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«Территория комфорта», ИНН 1660243227 договора управления многоквартирным домом по адресу: г. Казань, ул. Удивительная, д. 9 за 2021 год и размещении его на сайте https://terrkomf.ru с предоставлением возможности ознакомления с Отчетом на бумажном носителе в управляющей организации ООО «</w:t>
            </w:r>
            <w:r w:rsidRPr="00EA5583">
              <w:rPr>
                <w:rFonts w:ascii="Times New Roman" w:hAnsi="Times New Roman" w:cs="Times New Roman"/>
                <w:b/>
                <w:sz w:val="19"/>
                <w:szCs w:val="19"/>
              </w:rPr>
              <w:t>СК</w:t>
            </w:r>
            <w:r w:rsidRPr="00EA558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«Территория комфорта»</w:t>
            </w:r>
          </w:p>
        </w:tc>
      </w:tr>
      <w:tr w:rsidR="00EA5583" w:rsidRPr="001914C2" w14:paraId="189B5913" w14:textId="77777777" w:rsidTr="0045308A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25" w:type="dxa"/>
            <w:vMerge/>
            <w:vAlign w:val="center"/>
          </w:tcPr>
          <w:p w14:paraId="3527DA6D" w14:textId="77777777" w:rsidR="00EA5583" w:rsidRDefault="00EA5583" w:rsidP="00EA5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</w:tcPr>
          <w:p w14:paraId="54F363C2" w14:textId="39EA234A" w:rsidR="00EA5583" w:rsidRPr="009C1439" w:rsidRDefault="00EA5583" w:rsidP="00EA55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2C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Предлагаемый вариант: утвердить Отчет о выполнении Управляющей организацией ООО </w:t>
            </w:r>
            <w:r w:rsidRPr="005A3DA1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«СК </w:t>
            </w:r>
            <w:r w:rsidRPr="003032C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«Территория комфорта» договора управления многоквартирным домом по адресу: г. Казань, ул.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Удивительная</w:t>
            </w:r>
            <w:r w:rsidRPr="003032C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9</w:t>
            </w:r>
            <w:r w:rsidRPr="003032C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2021 год</w:t>
            </w:r>
            <w:r w:rsidRPr="003032C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(см. Приложение №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4</w:t>
            </w:r>
            <w:r w:rsidRPr="003032C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) и разместить его на сайте https://terrkomf.ru с предоставлением возможности ознакомления с Отчетом на бумажном носителе в управляющей организации ООО </w:t>
            </w:r>
            <w:r w:rsidRPr="005A3DA1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«СК </w:t>
            </w:r>
            <w:r w:rsidRPr="003032C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«Территория комфорта».</w:t>
            </w:r>
          </w:p>
        </w:tc>
        <w:tc>
          <w:tcPr>
            <w:tcW w:w="992" w:type="dxa"/>
            <w:vAlign w:val="center"/>
          </w:tcPr>
          <w:p w14:paraId="1846F35A" w14:textId="77777777" w:rsidR="00EA5583" w:rsidRPr="00760228" w:rsidRDefault="00EA5583" w:rsidP="00EA5583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4F2906B" w14:textId="77777777" w:rsidR="00EA5583" w:rsidRPr="001914C2" w:rsidRDefault="00EA5583" w:rsidP="00EA558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5583" w:rsidRPr="001914C2" w14:paraId="6BBC3ADC" w14:textId="77777777" w:rsidTr="00EA5583">
        <w:tblPrEx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425" w:type="dxa"/>
            <w:vMerge w:val="restart"/>
            <w:vAlign w:val="center"/>
          </w:tcPr>
          <w:p w14:paraId="1AB4FFA7" w14:textId="51E201CA" w:rsidR="00EA5583" w:rsidRDefault="00EA5583" w:rsidP="00EA5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735" w:type="dxa"/>
            <w:gridSpan w:val="3"/>
            <w:shd w:val="clear" w:color="auto" w:fill="F2F2F2" w:themeFill="background1" w:themeFillShade="F2"/>
          </w:tcPr>
          <w:p w14:paraId="2CC063AA" w14:textId="3F13B83A" w:rsidR="00EA5583" w:rsidRPr="001914C2" w:rsidRDefault="00EA5583" w:rsidP="00EA558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1D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Определение места и адреса хранения документов, принятых общим собранием собственников помещений в многоквартирном доме.</w:t>
            </w:r>
          </w:p>
        </w:tc>
      </w:tr>
      <w:tr w:rsidR="00EA5583" w:rsidRPr="001914C2" w14:paraId="0A907E60" w14:textId="77777777" w:rsidTr="0044116C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25" w:type="dxa"/>
            <w:vMerge/>
            <w:vAlign w:val="center"/>
          </w:tcPr>
          <w:p w14:paraId="2F2AFC6A" w14:textId="77777777" w:rsidR="00EA5583" w:rsidRDefault="00EA5583" w:rsidP="004411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14:paraId="1F2236F7" w14:textId="6A822CF8" w:rsidR="00EA5583" w:rsidRPr="009C1439" w:rsidRDefault="00EA5583" w:rsidP="0044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336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Предлагаемый вариант: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определить местом хранения</w:t>
            </w:r>
            <w:r w:rsidRPr="00D11D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D11D40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документов, принятых общим собранием собственников помещений в многоквартирном доме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: оригиналы в Государственной жилищной инспекции Республики Татарстан, копии в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 </w:t>
            </w:r>
            <w:r w:rsidRPr="00D11D40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офис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е</w:t>
            </w:r>
            <w:r w:rsidRPr="00D11D40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Сервисная</w:t>
            </w:r>
            <w:r w:rsidRPr="00D11D40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 компания «Территория комфорта», расположенн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ый</w:t>
            </w:r>
            <w:r w:rsidRPr="00D11D40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 по адресу: г. Казань ул. А.Аббасова, д. 11 офис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1005</w:t>
            </w:r>
            <w:r w:rsidRPr="00D11D40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992" w:type="dxa"/>
            <w:vAlign w:val="center"/>
          </w:tcPr>
          <w:p w14:paraId="7EA36E01" w14:textId="77777777" w:rsidR="00EA5583" w:rsidRPr="00760228" w:rsidRDefault="00EA5583" w:rsidP="0044116C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EC0191E" w14:textId="77777777" w:rsidR="00EA5583" w:rsidRPr="001914C2" w:rsidRDefault="00EA5583" w:rsidP="004411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7EFDCAA5" w14:textId="48F4C867" w:rsidR="00043F5B" w:rsidRDefault="00043F5B" w:rsidP="00EA5583">
      <w:pPr>
        <w:spacing w:after="20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14:paraId="71B901AA" w14:textId="77777777" w:rsidR="0000687A" w:rsidRDefault="0000687A" w:rsidP="00EA5583">
      <w:pPr>
        <w:spacing w:after="20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14:paraId="2326B52C" w14:textId="36F563AE" w:rsidR="009A4266" w:rsidRPr="00C40FB3" w:rsidRDefault="0032221E" w:rsidP="00043F5B">
      <w:pPr>
        <w:spacing w:before="240" w:after="20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</w:t>
      </w:r>
      <w:r w:rsidR="00525A1A" w:rsidRPr="00525A1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Собственник 1</w:t>
      </w:r>
      <w:bookmarkStart w:id="2" w:name="_Hlk41904301"/>
      <w:r w:rsidR="00525A1A" w:rsidRPr="00525A1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___________________</w:t>
      </w:r>
      <w:r w:rsidR="0076022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/________________________</w:t>
      </w:r>
      <w:r w:rsidR="00525A1A" w:rsidRPr="00525A1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ab/>
      </w:r>
      <w:bookmarkEnd w:id="2"/>
      <w:r w:rsidR="00525A1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                              </w:t>
      </w:r>
      <w:r w:rsidR="00525A1A" w:rsidRPr="00525A1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Собственник 2</w:t>
      </w:r>
      <w:r w:rsidR="00760228" w:rsidRPr="0076022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___________________/________________________</w:t>
      </w:r>
      <w:r w:rsidR="00760228" w:rsidRPr="0076022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ab/>
      </w:r>
    </w:p>
    <w:sectPr w:rsidR="009A4266" w:rsidRPr="00C40FB3" w:rsidSect="00CE4C71">
      <w:pgSz w:w="16838" w:h="11906" w:orient="landscape"/>
      <w:pgMar w:top="426" w:right="680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94E"/>
    <w:multiLevelType w:val="hybridMultilevel"/>
    <w:tmpl w:val="D92E4AF2"/>
    <w:lvl w:ilvl="0" w:tplc="B058C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3E"/>
    <w:rsid w:val="0000379D"/>
    <w:rsid w:val="0000687A"/>
    <w:rsid w:val="00007014"/>
    <w:rsid w:val="00032BC4"/>
    <w:rsid w:val="00043F5B"/>
    <w:rsid w:val="000668DE"/>
    <w:rsid w:val="000C06B7"/>
    <w:rsid w:val="000E27AF"/>
    <w:rsid w:val="000E626E"/>
    <w:rsid w:val="0010558C"/>
    <w:rsid w:val="001633E1"/>
    <w:rsid w:val="001660E6"/>
    <w:rsid w:val="001914C2"/>
    <w:rsid w:val="001C4B67"/>
    <w:rsid w:val="00242011"/>
    <w:rsid w:val="00242426"/>
    <w:rsid w:val="002A2778"/>
    <w:rsid w:val="002E4996"/>
    <w:rsid w:val="00310BC8"/>
    <w:rsid w:val="0032221E"/>
    <w:rsid w:val="003251B3"/>
    <w:rsid w:val="00340D49"/>
    <w:rsid w:val="003415FE"/>
    <w:rsid w:val="00392C47"/>
    <w:rsid w:val="00396EEE"/>
    <w:rsid w:val="004070D9"/>
    <w:rsid w:val="00422E69"/>
    <w:rsid w:val="00447D23"/>
    <w:rsid w:val="004B12CA"/>
    <w:rsid w:val="004C6E3E"/>
    <w:rsid w:val="00525A1A"/>
    <w:rsid w:val="005A3DA1"/>
    <w:rsid w:val="006433C8"/>
    <w:rsid w:val="00694077"/>
    <w:rsid w:val="006C0C3F"/>
    <w:rsid w:val="006E747E"/>
    <w:rsid w:val="00731B4E"/>
    <w:rsid w:val="00760228"/>
    <w:rsid w:val="00773B14"/>
    <w:rsid w:val="0081019B"/>
    <w:rsid w:val="00831251"/>
    <w:rsid w:val="00846C33"/>
    <w:rsid w:val="008500F5"/>
    <w:rsid w:val="00871B2F"/>
    <w:rsid w:val="00955956"/>
    <w:rsid w:val="00970936"/>
    <w:rsid w:val="009A4266"/>
    <w:rsid w:val="009D5146"/>
    <w:rsid w:val="00A01F6C"/>
    <w:rsid w:val="00A0642E"/>
    <w:rsid w:val="00A912AB"/>
    <w:rsid w:val="00B15CA4"/>
    <w:rsid w:val="00BB0CED"/>
    <w:rsid w:val="00BC4632"/>
    <w:rsid w:val="00BD1C6A"/>
    <w:rsid w:val="00BD6D63"/>
    <w:rsid w:val="00C22E0A"/>
    <w:rsid w:val="00C40C79"/>
    <w:rsid w:val="00C40FB3"/>
    <w:rsid w:val="00C77042"/>
    <w:rsid w:val="00CE4C71"/>
    <w:rsid w:val="00CF551E"/>
    <w:rsid w:val="00E36BEB"/>
    <w:rsid w:val="00E55087"/>
    <w:rsid w:val="00EA5583"/>
    <w:rsid w:val="00EC7DFC"/>
    <w:rsid w:val="00ED5E64"/>
    <w:rsid w:val="00F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6FCC"/>
  <w15:chartTrackingRefBased/>
  <w15:docId w15:val="{A25B2802-3F5D-4F58-952F-EBA3610A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E3E"/>
    <w:pPr>
      <w:ind w:left="720"/>
      <w:contextualSpacing/>
    </w:pPr>
  </w:style>
  <w:style w:type="table" w:styleId="a4">
    <w:name w:val="Table Grid"/>
    <w:basedOn w:val="a1"/>
    <w:uiPriority w:val="39"/>
    <w:rsid w:val="004C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dinulya272060@outlook.com</dc:creator>
  <cp:keywords/>
  <dc:description/>
  <cp:lastModifiedBy>Баев Артур Серенадович</cp:lastModifiedBy>
  <cp:revision>19</cp:revision>
  <dcterms:created xsi:type="dcterms:W3CDTF">2022-05-25T13:13:00Z</dcterms:created>
  <dcterms:modified xsi:type="dcterms:W3CDTF">2022-06-28T12:13:00Z</dcterms:modified>
</cp:coreProperties>
</file>